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0C" w:rsidRPr="00A77C0C" w:rsidRDefault="00A77C0C" w:rsidP="00251D5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021" w:rsidRPr="00FA487E" w:rsidRDefault="00A22021" w:rsidP="00251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34" w:rsidRPr="007C1234" w:rsidRDefault="007C1234" w:rsidP="006862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18 октября</w:t>
      </w:r>
      <w:r w:rsidR="00251D58" w:rsidRPr="00A22021">
        <w:rPr>
          <w:rFonts w:ascii="Times New Roman" w:hAnsi="Times New Roman" w:cs="Times New Roman"/>
          <w:b/>
          <w:sz w:val="24"/>
          <w:szCs w:val="24"/>
        </w:rPr>
        <w:t xml:space="preserve"> на базе Бобровской ДЮСШ </w:t>
      </w:r>
      <w:r>
        <w:rPr>
          <w:rFonts w:ascii="Times New Roman" w:hAnsi="Times New Roman" w:cs="Times New Roman"/>
          <w:b/>
          <w:sz w:val="24"/>
          <w:szCs w:val="24"/>
        </w:rPr>
        <w:t>прошел Фестиваль</w:t>
      </w:r>
      <w:r w:rsidR="00C03F04" w:rsidRPr="00A22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BF" w:rsidRPr="00A22021">
        <w:rPr>
          <w:rFonts w:ascii="Times New Roman" w:hAnsi="Times New Roman" w:cs="Times New Roman"/>
          <w:b/>
          <w:sz w:val="24"/>
          <w:szCs w:val="24"/>
        </w:rPr>
        <w:t>Всероссийского физкультурно-спортивного комплекса «Готов</w:t>
      </w:r>
      <w:r w:rsidR="00D0196D" w:rsidRPr="00A22021">
        <w:rPr>
          <w:rFonts w:ascii="Times New Roman" w:hAnsi="Times New Roman" w:cs="Times New Roman"/>
          <w:b/>
          <w:sz w:val="24"/>
          <w:szCs w:val="24"/>
        </w:rPr>
        <w:t xml:space="preserve"> к труду и обороне» (ГТО) среди </w:t>
      </w:r>
      <w:r w:rsidR="00C03F04" w:rsidRPr="00A22021">
        <w:rPr>
          <w:rFonts w:ascii="Times New Roman" w:hAnsi="Times New Roman" w:cs="Times New Roman"/>
          <w:b/>
          <w:sz w:val="24"/>
          <w:szCs w:val="24"/>
        </w:rPr>
        <w:t xml:space="preserve">инвалидов и </w:t>
      </w:r>
      <w:r w:rsidR="00A22021" w:rsidRPr="00A22021">
        <w:rPr>
          <w:rFonts w:ascii="Times New Roman" w:hAnsi="Times New Roman" w:cs="Times New Roman"/>
          <w:b/>
          <w:sz w:val="24"/>
          <w:szCs w:val="24"/>
        </w:rPr>
        <w:t>людей</w:t>
      </w:r>
      <w:r w:rsidR="00C03F04" w:rsidRPr="00A22021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C123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03F04" w:rsidRPr="00A22021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C03F04" w:rsidRPr="00A22021">
        <w:rPr>
          <w:rFonts w:ascii="Times New Roman" w:hAnsi="Times New Roman" w:cs="Times New Roman"/>
          <w:b/>
          <w:sz w:val="24"/>
          <w:szCs w:val="24"/>
        </w:rPr>
        <w:t xml:space="preserve"> ступень)</w:t>
      </w:r>
      <w:r w:rsidR="00D0196D" w:rsidRPr="00A22021">
        <w:rPr>
          <w:rFonts w:ascii="Times New Roman" w:hAnsi="Times New Roman" w:cs="Times New Roman"/>
          <w:b/>
          <w:sz w:val="24"/>
          <w:szCs w:val="24"/>
        </w:rPr>
        <w:t>.</w:t>
      </w:r>
    </w:p>
    <w:p w:rsidR="00A77C0C" w:rsidRDefault="00A77C0C" w:rsidP="00A77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A487E">
        <w:rPr>
          <w:rFonts w:ascii="Times New Roman" w:hAnsi="Times New Roman" w:cs="Times New Roman"/>
          <w:sz w:val="24"/>
          <w:szCs w:val="24"/>
        </w:rPr>
        <w:t xml:space="preserve">        Мероприятие было организовано и проведено Центром тестирования ГТО Бобровской детско-юношеской спортивной школы </w:t>
      </w:r>
      <w:r w:rsidR="007C1234" w:rsidRPr="007C1234">
        <w:rPr>
          <w:rFonts w:ascii="Times New Roman" w:hAnsi="Times New Roman" w:cs="Times New Roman"/>
          <w:sz w:val="24"/>
          <w:szCs w:val="24"/>
        </w:rPr>
        <w:t>совместно</w:t>
      </w:r>
      <w:r w:rsidR="007C12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487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861685">
        <w:rPr>
          <w:rFonts w:ascii="Times New Roman" w:hAnsi="Times New Roman" w:cs="Times New Roman"/>
          <w:sz w:val="24"/>
          <w:szCs w:val="24"/>
        </w:rPr>
        <w:t>ом Инвалидов Бобровского района. Судейство в составе 13 человек было организовано под руководством Главного судьи центра тестирования Татьяной Скрынниковой.</w:t>
      </w:r>
      <w:bookmarkStart w:id="0" w:name="_GoBack"/>
      <w:bookmarkEnd w:id="0"/>
    </w:p>
    <w:p w:rsidR="009F0250" w:rsidRDefault="007C1234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Людям с ограниченными возможностями здоровья была предоставлена возможность поучаствовать в сдаче нормативов комплекса ГТО по двенадцати видам испытаний </w:t>
      </w:r>
      <w:r w:rsidR="002653B7">
        <w:rPr>
          <w:rFonts w:ascii="Times New Roman" w:hAnsi="Times New Roman" w:cs="Times New Roman"/>
          <w:sz w:val="24"/>
          <w:szCs w:val="24"/>
        </w:rPr>
        <w:t>в соответствии с категорией инвалидности – подтягивание из виса на высокой перекладине, сгибание и разгибание рук в упоре лежа, наклон из положения сидя на полу с прямыми ногами, прыжок в длину с мест, поднимание туловища из положения лежа на спине, метание тенни</w:t>
      </w:r>
      <w:r w:rsidR="00E62738">
        <w:rPr>
          <w:rFonts w:ascii="Times New Roman" w:hAnsi="Times New Roman" w:cs="Times New Roman"/>
          <w:sz w:val="24"/>
          <w:szCs w:val="24"/>
        </w:rPr>
        <w:t>сного мяча в цель, б</w:t>
      </w:r>
      <w:r w:rsidR="002653B7">
        <w:rPr>
          <w:rFonts w:ascii="Times New Roman" w:hAnsi="Times New Roman" w:cs="Times New Roman"/>
          <w:sz w:val="24"/>
          <w:szCs w:val="24"/>
        </w:rPr>
        <w:t>росок теннисного мяча в корзину на полу, удар по мячу на точность в квадрат 1,5 х 1,5 м, удар по футбольному мячу на дальность, приседание на двух н</w:t>
      </w:r>
      <w:r w:rsidR="00E62738">
        <w:rPr>
          <w:rFonts w:ascii="Times New Roman" w:hAnsi="Times New Roman" w:cs="Times New Roman"/>
          <w:sz w:val="24"/>
          <w:szCs w:val="24"/>
        </w:rPr>
        <w:t xml:space="preserve">огах, удержание </w:t>
      </w:r>
      <w:proofErr w:type="spellStart"/>
      <w:r w:rsidR="00E62738">
        <w:rPr>
          <w:rFonts w:ascii="Times New Roman" w:hAnsi="Times New Roman" w:cs="Times New Roman"/>
          <w:sz w:val="24"/>
          <w:szCs w:val="24"/>
        </w:rPr>
        <w:t>медицинбола</w:t>
      </w:r>
      <w:proofErr w:type="spellEnd"/>
      <w:r w:rsidR="002653B7">
        <w:rPr>
          <w:rFonts w:ascii="Times New Roman" w:hAnsi="Times New Roman" w:cs="Times New Roman"/>
          <w:sz w:val="24"/>
          <w:szCs w:val="24"/>
        </w:rPr>
        <w:t xml:space="preserve"> </w:t>
      </w:r>
      <w:r w:rsidR="00E62738">
        <w:rPr>
          <w:rFonts w:ascii="Times New Roman" w:hAnsi="Times New Roman" w:cs="Times New Roman"/>
          <w:sz w:val="24"/>
          <w:szCs w:val="24"/>
        </w:rPr>
        <w:t>на вытянутых руках и стрельба из</w:t>
      </w:r>
      <w:r w:rsidR="002653B7">
        <w:rPr>
          <w:rFonts w:ascii="Times New Roman" w:hAnsi="Times New Roman" w:cs="Times New Roman"/>
          <w:sz w:val="24"/>
          <w:szCs w:val="24"/>
        </w:rPr>
        <w:t xml:space="preserve"> электронного оружия.</w:t>
      </w:r>
    </w:p>
    <w:p w:rsidR="00F73D71" w:rsidRDefault="009F0250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приветственным словом к участникам соревнований обратился ведущий эксперт отдела образования администрации Бобровского района Андрей Селезнев. Он пожелал участникам Фестиваля успехов в сдаче нормативов и хорошего праздничного настроения. </w:t>
      </w:r>
      <w:r w:rsidR="002653B7">
        <w:rPr>
          <w:rFonts w:ascii="Times New Roman" w:hAnsi="Times New Roman" w:cs="Times New Roman"/>
          <w:sz w:val="24"/>
          <w:szCs w:val="24"/>
        </w:rPr>
        <w:t xml:space="preserve"> </w:t>
      </w:r>
      <w:r w:rsidR="007C1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4F" w:rsidRDefault="009F0250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D0DFF">
        <w:rPr>
          <w:rFonts w:ascii="Times New Roman" w:hAnsi="Times New Roman" w:cs="Times New Roman"/>
          <w:sz w:val="24"/>
          <w:szCs w:val="24"/>
        </w:rPr>
        <w:t xml:space="preserve">уководитель Бобровского Всероссийского общества инвалидов Татьяна </w:t>
      </w:r>
      <w:proofErr w:type="spellStart"/>
      <w:r w:rsidR="00FD0DFF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отметила, что </w:t>
      </w:r>
      <w:r w:rsidR="00D17059">
        <w:rPr>
          <w:rFonts w:ascii="Times New Roman" w:hAnsi="Times New Roman" w:cs="Times New Roman"/>
          <w:sz w:val="24"/>
          <w:szCs w:val="24"/>
        </w:rPr>
        <w:t>была проведена большая подготовка к сдаче нормативов, люди тренировались каждый день, и что такие мероприятия способствуют не только физической подготовке и укреплению здоровья, но и социализации – это общение, положительные эмоции, новые знакомства.</w:t>
      </w:r>
    </w:p>
    <w:p w:rsidR="00AA04FB" w:rsidRDefault="00A348FB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Участников мероприятия приветствовали юные спортсмены отделения спортивной гимнастики Бобровской ДЮСШ под руководством тренера-преподавателя Светланы Ливенцевой.</w:t>
      </w:r>
    </w:p>
    <w:p w:rsidR="00D17059" w:rsidRDefault="00D17059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E4F">
        <w:rPr>
          <w:rFonts w:ascii="Times New Roman" w:hAnsi="Times New Roman" w:cs="Times New Roman"/>
          <w:sz w:val="24"/>
          <w:szCs w:val="24"/>
        </w:rPr>
        <w:t xml:space="preserve">Всем участникам Фестиваля, по окончании, были вручены памятные медали, грамоты и призы. </w:t>
      </w:r>
    </w:p>
    <w:p w:rsidR="00251D58" w:rsidRDefault="001F7E4F" w:rsidP="001F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51D58" w:rsidSect="000B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16"/>
    <w:rsid w:val="000B3E7B"/>
    <w:rsid w:val="001F7E4F"/>
    <w:rsid w:val="00251D58"/>
    <w:rsid w:val="002653B7"/>
    <w:rsid w:val="00297B16"/>
    <w:rsid w:val="0039684F"/>
    <w:rsid w:val="004F24FA"/>
    <w:rsid w:val="00526D10"/>
    <w:rsid w:val="005D22E3"/>
    <w:rsid w:val="006862BF"/>
    <w:rsid w:val="006B54BC"/>
    <w:rsid w:val="0075473D"/>
    <w:rsid w:val="007C1234"/>
    <w:rsid w:val="0085765B"/>
    <w:rsid w:val="00861685"/>
    <w:rsid w:val="008F4035"/>
    <w:rsid w:val="00907C7F"/>
    <w:rsid w:val="009D17BB"/>
    <w:rsid w:val="009F0250"/>
    <w:rsid w:val="00A22021"/>
    <w:rsid w:val="00A348FB"/>
    <w:rsid w:val="00A77C0C"/>
    <w:rsid w:val="00AA04FB"/>
    <w:rsid w:val="00C008D3"/>
    <w:rsid w:val="00C03F04"/>
    <w:rsid w:val="00C30801"/>
    <w:rsid w:val="00C934DB"/>
    <w:rsid w:val="00CB1F68"/>
    <w:rsid w:val="00D0196D"/>
    <w:rsid w:val="00D0434D"/>
    <w:rsid w:val="00D17059"/>
    <w:rsid w:val="00D87C3A"/>
    <w:rsid w:val="00E62738"/>
    <w:rsid w:val="00E813CC"/>
    <w:rsid w:val="00ED6D8B"/>
    <w:rsid w:val="00F73D71"/>
    <w:rsid w:val="00FA487E"/>
    <w:rsid w:val="00FD0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12682-FE29-47FD-96F9-D12F618D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Кучина</dc:creator>
  <cp:lastModifiedBy>Марина Кучина</cp:lastModifiedBy>
  <cp:revision>8</cp:revision>
  <cp:lastPrinted>2019-09-10T11:07:00Z</cp:lastPrinted>
  <dcterms:created xsi:type="dcterms:W3CDTF">2019-09-12T08:24:00Z</dcterms:created>
  <dcterms:modified xsi:type="dcterms:W3CDTF">2019-10-21T10:42:00Z</dcterms:modified>
</cp:coreProperties>
</file>